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5D" w:rsidRDefault="006A186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348.6pt;margin-top:429.5pt;width:277.05pt;height:79pt;z-index:251676672">
            <v:textbox>
              <w:txbxContent>
                <w:p w:rsidR="0023417A" w:rsidRPr="00310894" w:rsidRDefault="0049653D" w:rsidP="0023417A">
                  <w:pPr>
                    <w:rPr>
                      <w:sz w:val="18"/>
                    </w:rPr>
                  </w:pPr>
                  <w:r w:rsidRPr="00310894">
                    <w:rPr>
                      <w:sz w:val="18"/>
                    </w:rPr>
                    <w:t xml:space="preserve">Describe the process of </w:t>
                  </w:r>
                  <w:r w:rsidR="00310894" w:rsidRPr="00310894">
                    <w:rPr>
                      <w:sz w:val="18"/>
                    </w:rPr>
                    <w:t>purification of copper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-58.5pt;margin-top:73.5pt;width:168pt;height:131.7pt;z-index:251695104">
            <v:textbox>
              <w:txbxContent>
                <w:p w:rsidR="002C5944" w:rsidRPr="00F30F90" w:rsidRDefault="00B114F2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are the general reactions of acids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-58.5pt;margin-top:-52.55pt;width:168pt;height:120.05pt;z-index:251700224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How do </w:t>
                  </w:r>
                  <w:r w:rsidR="00B114F2">
                    <w:rPr>
                      <w:sz w:val="16"/>
                    </w:rPr>
                    <w:t>acids neutralise alkalis in terms of ions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114.75pt;margin-top:-52.55pt;width:150.6pt;height:73.6pt;z-index:251699200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Why </w:t>
                  </w:r>
                  <w:r w:rsidR="00B60C35">
                    <w:rPr>
                      <w:sz w:val="16"/>
                    </w:rPr>
                    <w:t>does electrolysis involve oxidation and reduction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114.75pt;margin-top:26.6pt;width:150.6pt;height:86.7pt;z-index:251698176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happens at the anode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114.75pt;margin-top:118.5pt;width:150.6pt;height:86.7pt;z-index:251694080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happens at the cathode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97.5pt;margin-top:214.5pt;width:167.85pt;height:86.7pt;z-index:251688960">
            <v:textbox>
              <w:txbxContent>
                <w:p w:rsidR="0049653D" w:rsidRPr="00F30F90" w:rsidRDefault="00156CCC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 you make fertilisers in a lab</w:t>
                  </w:r>
                  <w:r w:rsidR="002C5944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-58.5pt;margin-top:353.25pt;width:150.75pt;height:44.25pt;z-index:251692032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Give the equation for </w:t>
                  </w:r>
                  <w:r w:rsidR="00AE3738">
                    <w:rPr>
                      <w:sz w:val="16"/>
                    </w:rPr>
                    <w:t>making ammonia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8" type="#_x0000_t202" style="position:absolute;margin-left:-58.5pt;margin-top:214.5pt;width:150.75pt;height:133.1pt;z-index:251691008">
            <v:textbox>
              <w:txbxContent>
                <w:p w:rsidR="002C5944" w:rsidRPr="00F30F90" w:rsidRDefault="00156CCC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do we need fertilisers?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5" type="#_x0000_t202" style="position:absolute;margin-left:348.6pt;margin-top:259.85pt;width:75pt;height:164.65pt;z-index:251677696">
            <v:textbox>
              <w:txbxContent>
                <w:p w:rsidR="0023417A" w:rsidRPr="00F30F90" w:rsidRDefault="00310894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build cars from Aluminium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5" type="#_x0000_t202" style="position:absolute;margin-left:431pt;margin-top:8.35pt;width:325.55pt;height:123.65pt;z-index:251667456">
            <v:textbox style="mso-next-textbox:#_x0000_s1035">
              <w:txbxContent>
                <w:p w:rsidR="002F7A68" w:rsidRPr="00F30F90" w:rsidRDefault="001C0D54" w:rsidP="002F7A6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do</w:t>
                  </w:r>
                  <w:r w:rsidR="00515D60">
                    <w:rPr>
                      <w:sz w:val="16"/>
                    </w:rPr>
                    <w:t xml:space="preserve"> plate tectonics work</w:t>
                  </w:r>
                  <w:r w:rsidR="00F30F90" w:rsidRPr="00F30F90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6" type="#_x0000_t202" style="position:absolute;margin-left:271.35pt;margin-top:168pt;width:152.25pt;height:86.9pt;z-index:251658240">
            <v:textbox>
              <w:txbxContent>
                <w:p w:rsidR="00B520C4" w:rsidRPr="00B520C4" w:rsidRDefault="00457F9A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C2</w:t>
                  </w:r>
                </w:p>
                <w:p w:rsidR="00B520C4" w:rsidRDefault="00457F9A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Chemical Resources</w:t>
                  </w:r>
                </w:p>
                <w:p w:rsidR="007A46FF" w:rsidRDefault="007A46FF" w:rsidP="00B520C4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</w:p>
                <w:p w:rsidR="007A46FF" w:rsidRPr="007A46FF" w:rsidRDefault="007A46FF" w:rsidP="00B520C4">
                  <w:pPr>
                    <w:spacing w:after="0" w:line="240" w:lineRule="auto"/>
                    <w:jc w:val="center"/>
                  </w:pPr>
                  <w:r w:rsidRPr="007A46FF">
                    <w:t>Add notes and diagrams to make it useful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271.35pt;margin-top:-52.55pt;width:73.8pt;height:3in;z-index:251697152">
            <v:textbox>
              <w:txbxContent>
                <w:p w:rsidR="002C5944" w:rsidRPr="00F30F90" w:rsidRDefault="002C5944" w:rsidP="002C5944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156CCC">
                    <w:rPr>
                      <w:sz w:val="16"/>
                    </w:rPr>
                    <w:t>is made in the electrolysis of brine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5" type="#_x0000_t202" style="position:absolute;margin-left:97.5pt;margin-top:306.25pt;width:126.6pt;height:118.25pt;z-index:251687936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AE3738">
                    <w:rPr>
                      <w:sz w:val="16"/>
                    </w:rPr>
                    <w:t>affects the costs of making a new substance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-58.5pt;margin-top:402pt;width:150.75pt;height:106.5pt;z-index:251686912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AE3738">
                    <w:rPr>
                      <w:sz w:val="16"/>
                    </w:rPr>
                    <w:t>do fertilisers contain and what does each part do</w:t>
                  </w:r>
                  <w:r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3" type="#_x0000_t202" style="position:absolute;margin-left:97.5pt;margin-top:429.5pt;width:247.65pt;height:79pt;z-index:251685888">
            <v:textbox>
              <w:txbxContent>
                <w:p w:rsidR="0049653D" w:rsidRPr="00F30F90" w:rsidRDefault="0049653D" w:rsidP="0049653D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Describe the environmental problems with </w:t>
                  </w:r>
                  <w:r w:rsidR="00AE3738">
                    <w:rPr>
                      <w:sz w:val="18"/>
                    </w:rPr>
                    <w:t>fertilisers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231pt;margin-top:306.25pt;width:115.35pt;height:118.25pt;z-index:251684864">
            <v:textbox>
              <w:txbxContent>
                <w:p w:rsidR="0049653D" w:rsidRPr="00F30F90" w:rsidRDefault="0049653D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What </w:t>
                  </w:r>
                  <w:r w:rsidR="00AE3738">
                    <w:rPr>
                      <w:sz w:val="16"/>
                    </w:rPr>
                    <w:t>are the conditions needed for making ammonia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1" type="#_x0000_t202" style="position:absolute;margin-left:271.35pt;margin-top:259.85pt;width:75pt;height:41.35pt;z-index:251683840">
            <v:textbox>
              <w:txbxContent>
                <w:p w:rsidR="0049653D" w:rsidRPr="00F30F90" w:rsidRDefault="00310894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Whose process makes </w:t>
                  </w:r>
                  <w:proofErr w:type="gramStart"/>
                  <w:r>
                    <w:rPr>
                      <w:sz w:val="16"/>
                    </w:rPr>
                    <w:t>Ammonia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9" type="#_x0000_t202" style="position:absolute;margin-left:427.45pt;margin-top:364.1pt;width:87.05pt;height:60.4pt;z-index:251681792">
            <v:textbox>
              <w:txbxContent>
                <w:p w:rsidR="0049653D" w:rsidRPr="00F30F90" w:rsidRDefault="00310894" w:rsidP="0049653D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How to stop rusting?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8" type="#_x0000_t202" style="position:absolute;margin-left:519pt;margin-top:347.6pt;width:106.65pt;height:76.9pt;z-index:251680768">
            <v:textbox>
              <w:txbxContent>
                <w:p w:rsidR="006A655C" w:rsidRPr="006A655C" w:rsidRDefault="006A655C" w:rsidP="006A655C">
                  <w:pPr>
                    <w:rPr>
                      <w:sz w:val="16"/>
                    </w:rPr>
                  </w:pPr>
                  <w:r w:rsidRPr="006A655C">
                    <w:rPr>
                      <w:sz w:val="16"/>
                    </w:rPr>
                    <w:t>How do you get copper from ore?</w:t>
                  </w:r>
                </w:p>
                <w:p w:rsidR="0023417A" w:rsidRPr="006A655C" w:rsidRDefault="0023417A" w:rsidP="006A655C"/>
              </w:txbxContent>
            </v:textbox>
          </v:shape>
        </w:pict>
      </w:r>
      <w:r>
        <w:rPr>
          <w:noProof/>
          <w:lang w:eastAsia="en-GB"/>
        </w:rPr>
        <w:pict>
          <v:shape id="_x0000_s1047" type="#_x0000_t202" style="position:absolute;margin-left:427.45pt;margin-top:296.6pt;width:87.05pt;height:62.7pt;z-index:251679744">
            <v:textbox>
              <w:txbxContent>
                <w:p w:rsidR="0023417A" w:rsidRPr="00F30F90" w:rsidRDefault="00310894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rust?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3" type="#_x0000_t202" style="position:absolute;margin-left:632.5pt;margin-top:429.5pt;width:124.05pt;height:79pt;z-index:251675648">
            <v:textbox>
              <w:txbxContent>
                <w:p w:rsidR="0023417A" w:rsidRPr="00F30F90" w:rsidRDefault="00310894" w:rsidP="0023417A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recycle copper and why not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520.25pt;margin-top:229.25pt;width:104.9pt;height:114.25pt;z-index:251674624">
            <v:textbox>
              <w:txbxContent>
                <w:p w:rsidR="0023417A" w:rsidRPr="00F30F90" w:rsidRDefault="006A655C" w:rsidP="0023417A">
                  <w:pPr>
                    <w:spacing w:after="0"/>
                    <w:rPr>
                      <w:sz w:val="16"/>
                    </w:rPr>
                  </w:pPr>
                  <w:r>
                    <w:rPr>
                      <w:sz w:val="16"/>
                    </w:rPr>
                    <w:t>What happens when limestone is heated?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431pt;margin-top:229.25pt;width:83.5pt;height:62.7pt;z-index:251673600">
            <v:textbox>
              <w:txbxContent>
                <w:p w:rsidR="00F30F90" w:rsidRPr="00F30F90" w:rsidRDefault="006A655C" w:rsidP="00F30F9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What is in concrete</w:t>
                  </w:r>
                  <w:r w:rsidR="00F30F90">
                    <w:rPr>
                      <w:sz w:val="16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0" type="#_x0000_t202" style="position:absolute;margin-left:632.5pt;margin-top:229.25pt;width:124.05pt;height:195.25pt;z-index:251672576">
            <v:textbox>
              <w:txbxContent>
                <w:p w:rsidR="00F30F90" w:rsidRPr="00F30F90" w:rsidRDefault="006A655C" w:rsidP="00F30F90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Why is reinforced concrete better than concrete?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431pt;margin-top:140.55pt;width:325.55pt;height:85.7pt;z-index:251670528">
            <v:textbox>
              <w:txbxContent>
                <w:p w:rsidR="00F30F90" w:rsidRPr="001C0D54" w:rsidRDefault="00515D60">
                  <w:pPr>
                    <w:rPr>
                      <w:sz w:val="16"/>
                    </w:rPr>
                  </w:pPr>
                  <w:r w:rsidRPr="001C0D54">
                    <w:rPr>
                      <w:sz w:val="16"/>
                    </w:rPr>
                    <w:t>Name some rocks and the problems associated with quarrying them</w:t>
                  </w:r>
                </w:p>
              </w:txbxContent>
            </v:textbox>
          </v:shape>
        </w:pict>
      </w:r>
      <w:r>
        <w:pict>
          <v:shape id="_x0000_s1034" type="#_x0000_t202" style="position:absolute;margin-left:348.6pt;margin-top:-52.55pt;width:78.85pt;height:3in;z-index:251666432">
            <v:textbox style="mso-next-textbox:#_x0000_s1034">
              <w:txbxContent>
                <w:p w:rsidR="00B520C4" w:rsidRPr="00F30F90" w:rsidRDefault="00704BF3" w:rsidP="00B520C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Describe the structure of the earth</w:t>
                  </w:r>
                  <w:r w:rsidR="00457F9A">
                    <w:rPr>
                      <w:sz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2" type="#_x0000_t202" style="position:absolute;margin-left:431pt;margin-top:-52.55pt;width:325.55pt;height:57.1pt;z-index:251664384">
            <v:textbox style="mso-next-textbox:#_x0000_s1032">
              <w:txbxContent>
                <w:p w:rsidR="00B520C4" w:rsidRPr="00F30F90" w:rsidRDefault="00B520C4">
                  <w:pPr>
                    <w:rPr>
                      <w:sz w:val="16"/>
                    </w:rPr>
                  </w:pPr>
                  <w:r w:rsidRPr="00F30F90">
                    <w:rPr>
                      <w:sz w:val="16"/>
                    </w:rPr>
                    <w:t>What</w:t>
                  </w:r>
                  <w:r w:rsidR="00515D60">
                    <w:rPr>
                      <w:sz w:val="16"/>
                    </w:rPr>
                    <w:t xml:space="preserve"> causes volcanoes and earthquakes?</w:t>
                  </w:r>
                </w:p>
              </w:txbxContent>
            </v:textbox>
          </v:shape>
        </w:pict>
      </w:r>
    </w:p>
    <w:sectPr w:rsidR="004E475D" w:rsidSect="00B520C4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520C4"/>
    <w:rsid w:val="00156CCC"/>
    <w:rsid w:val="001C0D54"/>
    <w:rsid w:val="001E02DA"/>
    <w:rsid w:val="0023417A"/>
    <w:rsid w:val="002C5944"/>
    <w:rsid w:val="002F61D0"/>
    <w:rsid w:val="002F7A68"/>
    <w:rsid w:val="00310894"/>
    <w:rsid w:val="00324DF8"/>
    <w:rsid w:val="00457F9A"/>
    <w:rsid w:val="0049653D"/>
    <w:rsid w:val="004E475D"/>
    <w:rsid w:val="00515D60"/>
    <w:rsid w:val="005B0FEF"/>
    <w:rsid w:val="006A1866"/>
    <w:rsid w:val="006A655C"/>
    <w:rsid w:val="00704BF3"/>
    <w:rsid w:val="00713BA9"/>
    <w:rsid w:val="0072629D"/>
    <w:rsid w:val="007A46FF"/>
    <w:rsid w:val="009002E3"/>
    <w:rsid w:val="00AE3738"/>
    <w:rsid w:val="00B114F2"/>
    <w:rsid w:val="00B520C4"/>
    <w:rsid w:val="00B60C35"/>
    <w:rsid w:val="00B947BC"/>
    <w:rsid w:val="00F3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plowe</dc:creator>
  <cp:lastModifiedBy>helenh</cp:lastModifiedBy>
  <cp:revision>2</cp:revision>
  <dcterms:created xsi:type="dcterms:W3CDTF">2013-01-16T11:50:00Z</dcterms:created>
  <dcterms:modified xsi:type="dcterms:W3CDTF">2013-01-16T11:50:00Z</dcterms:modified>
</cp:coreProperties>
</file>